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8"/>
        </w:rPr>
      </w:pPr>
      <w:bookmarkStart w:id="0" w:name="_GoBack"/>
      <w:bookmarkEnd w:id="0"/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</w:rPr>
        <w:t>2</w:t>
      </w:r>
    </w:p>
    <w:p>
      <w:pPr>
        <w:widowControl/>
        <w:adjustRightInd w:val="0"/>
        <w:snapToGrid w:val="0"/>
        <w:spacing w:line="600" w:lineRule="exact"/>
        <w:ind w:firstLine="5060" w:firstLineChars="115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</w:rPr>
        <w:t>就业见习岗位计划表</w:t>
      </w:r>
    </w:p>
    <w:p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</w:rPr>
        <w:t>申请单位（公章）：申请日期：年月日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>职工数比例（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>%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>主要见习内容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6838" w:h="11906" w:orient="landscape"/>
      <w:pgMar w:top="1587" w:right="1418" w:bottom="158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113097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AF2"/>
    <w:rsid w:val="00291AF2"/>
    <w:rsid w:val="008F532B"/>
    <w:rsid w:val="00AB4112"/>
    <w:rsid w:val="00AD5C79"/>
    <w:rsid w:val="00C1246F"/>
    <w:rsid w:val="00DC025A"/>
    <w:rsid w:val="00EE46F6"/>
    <w:rsid w:val="12337860"/>
    <w:rsid w:val="245938A4"/>
    <w:rsid w:val="2C6822D2"/>
    <w:rsid w:val="447961BB"/>
    <w:rsid w:val="46F5122F"/>
    <w:rsid w:val="4AB9753D"/>
    <w:rsid w:val="581A1181"/>
    <w:rsid w:val="78B76CAC"/>
    <w:rsid w:val="7DD34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  <w:style w:type="character" w:customStyle="1" w:styleId="12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404</Words>
  <Characters>2307</Characters>
  <Lines>19</Lines>
  <Paragraphs>5</Paragraphs>
  <TotalTime>3</TotalTime>
  <ScaleCrop>false</ScaleCrop>
  <LinksUpToDate>false</LinksUpToDate>
  <CharactersWithSpaces>2706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2021-10-15T02:30:00Z</dcterms:created>
  <dc:creator>admin</dc:creator>
  <cp:lastModifiedBy>断若崖</cp:lastModifiedBy>
  <cp:lastPrinted>2021-10-18T02:18:00Z</cp:lastPrinted>
  <dcterms:modified xsi:type="dcterms:W3CDTF">2021-10-20T01:41:40Z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CC14D85D36AC425C81875641E9A3F45C</vt:lpwstr>
  </property>
</Properties>
</file>